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B822" w14:textId="46705BE2" w:rsidR="00412F9F" w:rsidRDefault="00412F9F" w:rsidP="00104074">
      <w:pPr>
        <w:overflowPunct/>
        <w:autoSpaceDE/>
        <w:autoSpaceDN/>
        <w:adjustRightInd/>
        <w:ind w:right="283"/>
        <w:textAlignment w:val="auto"/>
        <w:rPr>
          <w:rFonts w:ascii="Arial Black" w:hAnsi="Arial Black" w:cs="Arial"/>
          <w:sz w:val="28"/>
          <w:szCs w:val="32"/>
        </w:rPr>
      </w:pPr>
      <w:r>
        <w:rPr>
          <w:rFonts w:ascii="Arial Black" w:hAnsi="Arial Black" w:cs="Arial"/>
          <w:sz w:val="28"/>
          <w:szCs w:val="32"/>
        </w:rPr>
        <w:t xml:space="preserve">Bewerbung </w:t>
      </w:r>
      <w:r w:rsidR="00DE736C">
        <w:rPr>
          <w:rFonts w:ascii="Arial Black" w:hAnsi="Arial Black" w:cs="Arial"/>
          <w:sz w:val="28"/>
          <w:szCs w:val="32"/>
        </w:rPr>
        <w:t xml:space="preserve">Alumni Award </w:t>
      </w:r>
    </w:p>
    <w:p w14:paraId="123DEBC4" w14:textId="77777777" w:rsidR="00DE736C" w:rsidRPr="00DE736C" w:rsidRDefault="00DE736C" w:rsidP="00104074">
      <w:pPr>
        <w:overflowPunct/>
        <w:autoSpaceDE/>
        <w:autoSpaceDN/>
        <w:adjustRightInd/>
        <w:ind w:right="283"/>
        <w:textAlignment w:val="auto"/>
        <w:rPr>
          <w:rFonts w:ascii="Arial Black" w:hAnsi="Arial Black" w:cs="Arial"/>
          <w:sz w:val="10"/>
          <w:szCs w:val="12"/>
        </w:rPr>
      </w:pPr>
    </w:p>
    <w:p w14:paraId="5F2519F7" w14:textId="1740E534" w:rsidR="00104074" w:rsidRDefault="00104074" w:rsidP="00104074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r>
        <w:rPr>
          <w:rFonts w:cs="Arial"/>
        </w:rPr>
        <w:t xml:space="preserve">Vielen Dank für deine Bewerbung! </w:t>
      </w:r>
    </w:p>
    <w:p w14:paraId="4745F15E" w14:textId="3A3C77DE" w:rsidR="00104074" w:rsidRDefault="00104074" w:rsidP="00104074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r>
        <w:rPr>
          <w:rFonts w:cs="Arial"/>
        </w:rPr>
        <w:t>Bitte füge im Dateinamen dieses Formulars deinen Vor- und Nachnamen ein und schick es uns</w:t>
      </w:r>
      <w:r w:rsidR="00412F9F">
        <w:rPr>
          <w:rFonts w:cs="Arial"/>
        </w:rPr>
        <w:t xml:space="preserve"> vollständig ausgefüllt</w:t>
      </w:r>
      <w:r>
        <w:rPr>
          <w:rFonts w:cs="Arial"/>
        </w:rPr>
        <w:t xml:space="preserve"> </w:t>
      </w:r>
      <w:r w:rsidRPr="1339E093">
        <w:rPr>
          <w:rFonts w:cs="Arial"/>
        </w:rPr>
        <w:t xml:space="preserve">bis zum Bewerbungsschluss per E-Mail an </w:t>
      </w:r>
      <w:hyperlink r:id="rId7">
        <w:r w:rsidRPr="1339E093">
          <w:rPr>
            <w:rStyle w:val="Hyperlink"/>
            <w:rFonts w:cs="Arial"/>
          </w:rPr>
          <w:t>ifp-alumni@uni-mainz.de</w:t>
        </w:r>
      </w:hyperlink>
      <w:r w:rsidRPr="1339E093">
        <w:rPr>
          <w:rFonts w:cs="Arial"/>
        </w:rPr>
        <w:t xml:space="preserve">. Es darf den Umfang von </w:t>
      </w:r>
      <w:r w:rsidRPr="1339E093">
        <w:rPr>
          <w:rFonts w:cs="Arial"/>
          <w:b/>
          <w:bCs/>
        </w:rPr>
        <w:t>drei DIN A4-Seiten</w:t>
      </w:r>
      <w:r w:rsidRPr="1339E093">
        <w:rPr>
          <w:rFonts w:cs="Arial"/>
        </w:rPr>
        <w:t xml:space="preserve"> nicht überschreiten (Arial, Schriftgröße 10, Zeilenabstand 1,0). Abbildungen und Tabellen dürfen eingefügt werden.</w:t>
      </w:r>
    </w:p>
    <w:p w14:paraId="32F1D6DC" w14:textId="6BF2F346" w:rsidR="00104074" w:rsidRDefault="00104074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r>
        <w:rPr>
          <w:rFonts w:cs="Arial"/>
        </w:rPr>
        <w:t xml:space="preserve">Alle Infos zum Bewerbungsprozess und Deadlines findest du auf unserer </w:t>
      </w:r>
      <w:hyperlink r:id="rId8" w:history="1">
        <w:r w:rsidRPr="00D03A74">
          <w:rPr>
            <w:rStyle w:val="Hyperlink"/>
            <w:rFonts w:cs="Arial"/>
          </w:rPr>
          <w:t>Webseite</w:t>
        </w:r>
      </w:hyperlink>
      <w:r>
        <w:rPr>
          <w:rFonts w:cs="Arial"/>
        </w:rPr>
        <w:t xml:space="preserve">. Bei Fragen helfen wir dir gerne weiter – schick uns einfach eine </w:t>
      </w:r>
      <w:hyperlink r:id="rId9" w:history="1">
        <w:r w:rsidRPr="003D122E">
          <w:rPr>
            <w:rStyle w:val="Hyperlink"/>
            <w:rFonts w:cs="Arial"/>
          </w:rPr>
          <w:t>E-Mail</w:t>
        </w:r>
      </w:hyperlink>
      <w:r>
        <w:rPr>
          <w:rFonts w:cs="Arial"/>
        </w:rPr>
        <w:t xml:space="preserve">. </w:t>
      </w:r>
    </w:p>
    <w:p w14:paraId="59CB1EF6" w14:textId="1F6AF841" w:rsidR="00104074" w:rsidRDefault="00104074" w:rsidP="007B3133">
      <w:pPr>
        <w:pBdr>
          <w:bottom w:val="single" w:sz="6" w:space="1" w:color="auto"/>
        </w:pBdr>
        <w:overflowPunct/>
        <w:autoSpaceDE/>
        <w:autoSpaceDN/>
        <w:adjustRightInd/>
        <w:ind w:right="283"/>
        <w:textAlignment w:val="auto"/>
        <w:rPr>
          <w:rFonts w:cs="Arial"/>
        </w:rPr>
      </w:pPr>
      <w:r>
        <w:rPr>
          <w:rFonts w:cs="Arial"/>
        </w:rPr>
        <w:t xml:space="preserve">Wir wünschen dir viel Glück! </w:t>
      </w:r>
    </w:p>
    <w:p w14:paraId="3E69815D" w14:textId="77777777" w:rsidR="00412F9F" w:rsidRDefault="00412F9F" w:rsidP="007B3133">
      <w:pPr>
        <w:pBdr>
          <w:bottom w:val="single" w:sz="6" w:space="1" w:color="auto"/>
        </w:pBd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47317EA6" w14:textId="77777777" w:rsidR="00412F9F" w:rsidRDefault="00412F9F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62264A68" w14:textId="77777777" w:rsidR="00104074" w:rsidRDefault="00104074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431EFAB6" w14:textId="57BA9087" w:rsidR="000530C6" w:rsidRDefault="00AA327F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r w:rsidRPr="00447918">
        <w:rPr>
          <w:rFonts w:cs="Arial"/>
          <w:b/>
          <w:bCs/>
        </w:rPr>
        <w:t>Studiengang</w:t>
      </w:r>
      <w:r w:rsidR="007F1658">
        <w:rPr>
          <w:rFonts w:cs="Arial"/>
          <w:b/>
          <w:bCs/>
        </w:rPr>
        <w:t xml:space="preserve"> </w:t>
      </w:r>
      <w:r w:rsidR="007F1658" w:rsidRPr="007F1658">
        <w:rPr>
          <w:rFonts w:cs="Arial"/>
        </w:rPr>
        <w:t>(bitte ankreuzen)</w:t>
      </w:r>
      <w:r>
        <w:rPr>
          <w:rFonts w:cs="Arial"/>
        </w:rPr>
        <w:t xml:space="preserve">: </w:t>
      </w:r>
    </w:p>
    <w:p w14:paraId="0FAAB9E3" w14:textId="77777777" w:rsidR="00AA327F" w:rsidRDefault="00AA327F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4A86191E" w14:textId="16BA12B3" w:rsidR="00AA327F" w:rsidRPr="007F1658" w:rsidRDefault="00DE736C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sdt>
        <w:sdtPr>
          <w:rPr>
            <w:rFonts w:cs="Arial"/>
          </w:rPr>
          <w:id w:val="-70556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27F" w:rsidRPr="007F1658">
            <w:rPr>
              <w:rFonts w:ascii="MS Gothic" w:eastAsia="MS Gothic" w:hAnsi="MS Gothic" w:cs="Arial" w:hint="eastAsia"/>
            </w:rPr>
            <w:t>☐</w:t>
          </w:r>
        </w:sdtContent>
      </w:sdt>
      <w:r w:rsidR="00447918" w:rsidRPr="007F1658">
        <w:rPr>
          <w:rFonts w:cs="Arial"/>
        </w:rPr>
        <w:t xml:space="preserve"> B</w:t>
      </w:r>
      <w:r w:rsidR="00147CAA" w:rsidRPr="007F1658">
        <w:rPr>
          <w:rFonts w:cs="Arial"/>
        </w:rPr>
        <w:t>.A.</w:t>
      </w:r>
      <w:r w:rsidR="00447918" w:rsidRPr="007F1658">
        <w:rPr>
          <w:rFonts w:cs="Arial"/>
        </w:rPr>
        <w:t xml:space="preserve"> Publizistik</w:t>
      </w:r>
    </w:p>
    <w:p w14:paraId="77D4CBBC" w14:textId="24126472" w:rsidR="00AA327F" w:rsidRPr="007F1658" w:rsidRDefault="00DE736C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sdt>
        <w:sdtPr>
          <w:rPr>
            <w:rFonts w:cs="Arial"/>
          </w:rPr>
          <w:id w:val="188121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27F" w:rsidRPr="007F1658">
            <w:rPr>
              <w:rFonts w:ascii="MS Gothic" w:eastAsia="MS Gothic" w:hAnsi="MS Gothic" w:cs="Arial" w:hint="eastAsia"/>
            </w:rPr>
            <w:t>☐</w:t>
          </w:r>
        </w:sdtContent>
      </w:sdt>
      <w:r w:rsidR="00447918" w:rsidRPr="007F1658">
        <w:rPr>
          <w:rFonts w:cs="Arial"/>
        </w:rPr>
        <w:t xml:space="preserve"> M</w:t>
      </w:r>
      <w:r w:rsidR="00147CAA" w:rsidRPr="007F1658">
        <w:rPr>
          <w:rFonts w:cs="Arial"/>
        </w:rPr>
        <w:t>.A.</w:t>
      </w:r>
      <w:r w:rsidR="00447918" w:rsidRPr="007F1658">
        <w:rPr>
          <w:rFonts w:cs="Arial"/>
        </w:rPr>
        <w:t xml:space="preserve"> Medienmanagement</w:t>
      </w:r>
    </w:p>
    <w:p w14:paraId="2DA0001D" w14:textId="3498538E" w:rsidR="00AA327F" w:rsidRPr="00147CAA" w:rsidRDefault="00DE736C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sdt>
        <w:sdtPr>
          <w:rPr>
            <w:rFonts w:cs="Arial"/>
          </w:rPr>
          <w:id w:val="-102532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27F" w:rsidRPr="00147CAA">
            <w:rPr>
              <w:rFonts w:ascii="MS Gothic" w:eastAsia="MS Gothic" w:hAnsi="MS Gothic" w:cs="Arial" w:hint="eastAsia"/>
            </w:rPr>
            <w:t>☐</w:t>
          </w:r>
        </w:sdtContent>
      </w:sdt>
      <w:r w:rsidR="00447918" w:rsidRPr="00147CAA">
        <w:rPr>
          <w:rFonts w:cs="Arial"/>
        </w:rPr>
        <w:t xml:space="preserve"> M</w:t>
      </w:r>
      <w:r w:rsidR="00147CAA">
        <w:rPr>
          <w:rFonts w:cs="Arial"/>
        </w:rPr>
        <w:t>.A.</w:t>
      </w:r>
      <w:r w:rsidR="00447918" w:rsidRPr="00147CAA">
        <w:rPr>
          <w:rFonts w:cs="Arial"/>
        </w:rPr>
        <w:t xml:space="preserve"> Kommunikatio</w:t>
      </w:r>
      <w:r w:rsidR="0046595D">
        <w:rPr>
          <w:rFonts w:cs="Arial"/>
        </w:rPr>
        <w:t>ns- und Medienforschung</w:t>
      </w:r>
    </w:p>
    <w:p w14:paraId="35A1CE60" w14:textId="4AC0BA82" w:rsidR="00AA327F" w:rsidRPr="00147CAA" w:rsidRDefault="00DE736C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sdt>
        <w:sdtPr>
          <w:rPr>
            <w:rFonts w:cs="Arial"/>
          </w:rPr>
          <w:id w:val="141111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27F" w:rsidRPr="00147CAA">
            <w:rPr>
              <w:rFonts w:ascii="MS Gothic" w:eastAsia="MS Gothic" w:hAnsi="MS Gothic" w:cs="Arial" w:hint="eastAsia"/>
            </w:rPr>
            <w:t>☐</w:t>
          </w:r>
        </w:sdtContent>
      </w:sdt>
      <w:r w:rsidR="00447918" w:rsidRPr="00147CAA">
        <w:rPr>
          <w:rFonts w:cs="Arial"/>
        </w:rPr>
        <w:t xml:space="preserve"> </w:t>
      </w:r>
      <w:r w:rsidR="00147CAA" w:rsidRPr="00147CAA">
        <w:rPr>
          <w:rFonts w:cs="Arial"/>
        </w:rPr>
        <w:t>M.</w:t>
      </w:r>
      <w:r w:rsidR="00147CAA">
        <w:rPr>
          <w:rFonts w:cs="Arial"/>
        </w:rPr>
        <w:t>A. Unternehmenskommunikation</w:t>
      </w:r>
    </w:p>
    <w:p w14:paraId="0E7A7CF9" w14:textId="77777777" w:rsidR="00447918" w:rsidRDefault="00447918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50249094" w14:textId="19912FCF" w:rsidR="007F1658" w:rsidRPr="00147CAA" w:rsidRDefault="007F1658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  <w:r w:rsidRPr="007F1658">
        <w:rPr>
          <w:rFonts w:cs="Arial"/>
          <w:b/>
          <w:bCs/>
        </w:rPr>
        <w:t>Jahr der Bewerbung</w:t>
      </w:r>
      <w:r>
        <w:rPr>
          <w:rFonts w:cs="Arial"/>
        </w:rPr>
        <w:t xml:space="preserve">: </w:t>
      </w:r>
    </w:p>
    <w:p w14:paraId="06570944" w14:textId="77777777" w:rsidR="000530C6" w:rsidRPr="00147CAA" w:rsidRDefault="000530C6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p w14:paraId="030088DF" w14:textId="77777777" w:rsidR="00F81F87" w:rsidRPr="00147CAA" w:rsidRDefault="00F81F87" w:rsidP="007B3133">
      <w:pPr>
        <w:overflowPunct/>
        <w:autoSpaceDE/>
        <w:autoSpaceDN/>
        <w:adjustRightInd/>
        <w:ind w:right="283"/>
        <w:textAlignment w:val="auto"/>
        <w:rPr>
          <w:rFonts w:cs="Arial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72"/>
      </w:tblGrid>
      <w:tr w:rsidR="00C64ECA" w:rsidRPr="001F7967" w14:paraId="0B4F7947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F8789" w14:textId="77777777" w:rsidR="00C64ECA" w:rsidRPr="0047063F" w:rsidRDefault="00645CA8" w:rsidP="00C32664">
            <w:pPr>
              <w:ind w:right="-1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Titel der Arbeit</w:t>
            </w:r>
          </w:p>
        </w:tc>
      </w:tr>
      <w:tr w:rsidR="00645CA8" w:rsidRPr="001F7967" w14:paraId="5BFA2959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C4F7F" w14:textId="77777777" w:rsidR="00645CA8" w:rsidRDefault="00645CA8" w:rsidP="00C32664">
            <w:pPr>
              <w:ind w:right="-1"/>
              <w:rPr>
                <w:rFonts w:cs="Arial"/>
                <w:b/>
                <w:bCs/>
              </w:rPr>
            </w:pPr>
          </w:p>
          <w:p w14:paraId="3EB25F2D" w14:textId="77777777" w:rsidR="00F81F87" w:rsidRDefault="00F81F87" w:rsidP="00C32664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C64ECA" w:rsidRPr="001F7967" w14:paraId="5984FB31" w14:textId="77777777" w:rsidTr="00F81F87">
        <w:tc>
          <w:tcPr>
            <w:tcW w:w="92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1130AC" w14:textId="77777777" w:rsidR="00645CA8" w:rsidRPr="0047063F" w:rsidRDefault="00645CA8" w:rsidP="003002AC">
            <w:pPr>
              <w:ind w:right="-1"/>
              <w:rPr>
                <w:rFonts w:cs="Arial"/>
              </w:rPr>
            </w:pPr>
          </w:p>
        </w:tc>
      </w:tr>
      <w:tr w:rsidR="00C64ECA" w:rsidRPr="001F7967" w14:paraId="2FB7FFE0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5764B" w14:textId="77777777" w:rsidR="00C64ECA" w:rsidRDefault="00645CA8" w:rsidP="00202715">
            <w:pPr>
              <w:ind w:righ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Bewerber</w:t>
            </w:r>
            <w:r w:rsidR="002D7825">
              <w:rPr>
                <w:rFonts w:cs="Arial"/>
                <w:b/>
              </w:rPr>
              <w:t>*in</w:t>
            </w:r>
          </w:p>
        </w:tc>
      </w:tr>
      <w:tr w:rsidR="00C64ECA" w14:paraId="604D523A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40E00C0B" w14:textId="77777777" w:rsidR="00C64ECA" w:rsidRPr="0047063F" w:rsidRDefault="00645CA8" w:rsidP="00202715">
            <w:pPr>
              <w:ind w:right="-1"/>
              <w:rPr>
                <w:rFonts w:cs="Arial"/>
                <w:b/>
              </w:rPr>
            </w:pPr>
            <w:r>
              <w:t>Name: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6E3AC966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C64ECA" w14:paraId="6405EDA2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115864CC" w14:textId="77777777" w:rsidR="00C64ECA" w:rsidRDefault="00C64ECA" w:rsidP="00202715">
            <w:pPr>
              <w:ind w:right="-1"/>
            </w:pPr>
            <w:r>
              <w:t>Straße: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071FA4E7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C64ECA" w14:paraId="1E8B14E1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527A5723" w14:textId="77777777" w:rsidR="00C64ECA" w:rsidRDefault="00C64ECA" w:rsidP="00202715">
            <w:pPr>
              <w:ind w:right="-1"/>
            </w:pPr>
            <w:r>
              <w:t>PLZ: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3A6DBA26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C64ECA" w14:paraId="472C1019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58ACC3BE" w14:textId="77777777" w:rsidR="00C64ECA" w:rsidRDefault="00C64ECA" w:rsidP="00202715">
            <w:pPr>
              <w:ind w:right="-1"/>
            </w:pPr>
            <w:r>
              <w:t>Ort: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76DE3F37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C64ECA" w14:paraId="4002952E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00727750" w14:textId="77777777" w:rsidR="00C64ECA" w:rsidRDefault="00C64ECA" w:rsidP="00202715">
            <w:pPr>
              <w:ind w:right="-1"/>
            </w:pPr>
            <w:r>
              <w:t>Telefon: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4257DE93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C64ECA" w14:paraId="3D83DECC" w14:textId="77777777" w:rsidTr="00F81F87">
        <w:tc>
          <w:tcPr>
            <w:tcW w:w="2943" w:type="dxa"/>
            <w:tcBorders>
              <w:left w:val="single" w:sz="4" w:space="0" w:color="auto"/>
            </w:tcBorders>
          </w:tcPr>
          <w:p w14:paraId="3E21DA9B" w14:textId="77777777" w:rsidR="00C64ECA" w:rsidRDefault="00C64ECA" w:rsidP="00202715">
            <w:pPr>
              <w:ind w:right="-1"/>
            </w:pPr>
            <w:r>
              <w:t>Email: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14:paraId="33CC3E6E" w14:textId="77777777" w:rsidR="00C64ECA" w:rsidRDefault="00C64ECA" w:rsidP="00202715">
            <w:pPr>
              <w:ind w:right="-1"/>
              <w:rPr>
                <w:rFonts w:cs="Arial"/>
              </w:rPr>
            </w:pPr>
          </w:p>
        </w:tc>
      </w:tr>
      <w:tr w:rsidR="00223B32" w:rsidRPr="001F7967" w14:paraId="35960575" w14:textId="77777777" w:rsidTr="00F81F87">
        <w:tc>
          <w:tcPr>
            <w:tcW w:w="92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0713FA" w14:textId="77777777" w:rsidR="00645CA8" w:rsidRDefault="00645CA8" w:rsidP="00202715">
            <w:pPr>
              <w:ind w:right="-1"/>
              <w:rPr>
                <w:rFonts w:cs="Arial"/>
                <w:bCs/>
              </w:rPr>
            </w:pPr>
          </w:p>
        </w:tc>
      </w:tr>
      <w:tr w:rsidR="00223B32" w:rsidRPr="0047063F" w14:paraId="6829720C" w14:textId="77777777" w:rsidTr="00F81F8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575C36B7" w14:textId="77777777" w:rsidR="00223B32" w:rsidRPr="0047063F" w:rsidRDefault="00645CA8" w:rsidP="00202715">
            <w:pPr>
              <w:ind w:right="-1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Tag der Abgabe</w:t>
            </w:r>
          </w:p>
        </w:tc>
        <w:tc>
          <w:tcPr>
            <w:tcW w:w="6272" w:type="dxa"/>
            <w:tcBorders>
              <w:left w:val="single" w:sz="4" w:space="0" w:color="auto"/>
              <w:right w:val="single" w:sz="4" w:space="0" w:color="auto"/>
            </w:tcBorders>
          </w:tcPr>
          <w:p w14:paraId="07ABE2D3" w14:textId="77777777" w:rsidR="00223B32" w:rsidRPr="0047063F" w:rsidRDefault="00223B32" w:rsidP="00484C35">
            <w:pPr>
              <w:ind w:right="-1"/>
              <w:rPr>
                <w:rFonts w:cs="Arial"/>
              </w:rPr>
            </w:pPr>
          </w:p>
        </w:tc>
      </w:tr>
      <w:tr w:rsidR="00645CA8" w:rsidRPr="0047063F" w14:paraId="6B35E043" w14:textId="77777777" w:rsidTr="00F81F8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19091572" w14:textId="77777777" w:rsidR="00645CA8" w:rsidRDefault="00645CA8" w:rsidP="00202715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Termin Mündliche Prüfung</w:t>
            </w:r>
          </w:p>
        </w:tc>
        <w:tc>
          <w:tcPr>
            <w:tcW w:w="6272" w:type="dxa"/>
            <w:tcBorders>
              <w:left w:val="single" w:sz="4" w:space="0" w:color="auto"/>
              <w:right w:val="single" w:sz="4" w:space="0" w:color="auto"/>
            </w:tcBorders>
          </w:tcPr>
          <w:p w14:paraId="0C887D26" w14:textId="77777777" w:rsidR="00645CA8" w:rsidRPr="0047063F" w:rsidRDefault="00645CA8" w:rsidP="00484C35">
            <w:pPr>
              <w:ind w:right="-1"/>
              <w:rPr>
                <w:rFonts w:cs="Arial"/>
              </w:rPr>
            </w:pPr>
          </w:p>
        </w:tc>
      </w:tr>
      <w:tr w:rsidR="008F70A3" w:rsidRPr="0047063F" w14:paraId="744B7369" w14:textId="77777777" w:rsidTr="00F81F8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0CE952CB" w14:textId="77777777" w:rsidR="008F70A3" w:rsidRDefault="008F70A3" w:rsidP="00202715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Erstgutachter*in</w:t>
            </w:r>
          </w:p>
        </w:tc>
        <w:tc>
          <w:tcPr>
            <w:tcW w:w="6272" w:type="dxa"/>
            <w:tcBorders>
              <w:left w:val="single" w:sz="4" w:space="0" w:color="auto"/>
              <w:right w:val="single" w:sz="4" w:space="0" w:color="auto"/>
            </w:tcBorders>
          </w:tcPr>
          <w:p w14:paraId="6E19F150" w14:textId="77777777" w:rsidR="008F70A3" w:rsidRPr="0047063F" w:rsidRDefault="008F70A3" w:rsidP="00484C35">
            <w:pPr>
              <w:ind w:right="-1"/>
              <w:rPr>
                <w:rFonts w:cs="Arial"/>
              </w:rPr>
            </w:pPr>
          </w:p>
        </w:tc>
      </w:tr>
      <w:tr w:rsidR="008F70A3" w:rsidRPr="0047063F" w14:paraId="345C34BD" w14:textId="77777777" w:rsidTr="00F81F87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0D976BF9" w14:textId="77777777" w:rsidR="008F70A3" w:rsidRDefault="008F70A3" w:rsidP="00202715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Zweitgutachter*in</w:t>
            </w:r>
          </w:p>
        </w:tc>
        <w:tc>
          <w:tcPr>
            <w:tcW w:w="6272" w:type="dxa"/>
            <w:tcBorders>
              <w:left w:val="single" w:sz="4" w:space="0" w:color="auto"/>
              <w:right w:val="single" w:sz="4" w:space="0" w:color="auto"/>
            </w:tcBorders>
          </w:tcPr>
          <w:p w14:paraId="0515E76F" w14:textId="77777777" w:rsidR="008F70A3" w:rsidRPr="0047063F" w:rsidRDefault="008F70A3" w:rsidP="00484C35">
            <w:pPr>
              <w:ind w:right="-1"/>
              <w:rPr>
                <w:rFonts w:cs="Arial"/>
              </w:rPr>
            </w:pPr>
          </w:p>
        </w:tc>
      </w:tr>
      <w:tr w:rsidR="00C64ECA" w:rsidRPr="0047063F" w14:paraId="0DC52E70" w14:textId="77777777" w:rsidTr="00F81F87">
        <w:tc>
          <w:tcPr>
            <w:tcW w:w="92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05FFEF7" w14:textId="77777777" w:rsidR="00645CA8" w:rsidRPr="0047063F" w:rsidRDefault="00645CA8" w:rsidP="009E6F5C">
            <w:pPr>
              <w:ind w:right="-1"/>
              <w:rPr>
                <w:rFonts w:cs="Arial"/>
              </w:rPr>
            </w:pPr>
          </w:p>
        </w:tc>
      </w:tr>
      <w:tr w:rsidR="00C64ECA" w:rsidRPr="007E4DFD" w14:paraId="0AB03EA8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336F5" w14:textId="0B228C11" w:rsidR="00C64ECA" w:rsidRPr="007E4DFD" w:rsidRDefault="00EC682C" w:rsidP="00A52AE3">
            <w:pPr>
              <w:ind w:right="-1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bCs/>
              </w:rPr>
              <w:t xml:space="preserve">Die Arbeit in einem </w:t>
            </w:r>
            <w:r w:rsidR="00EA6D28">
              <w:rPr>
                <w:rFonts w:cs="Arial"/>
                <w:b/>
                <w:bCs/>
              </w:rPr>
              <w:t>Satz</w:t>
            </w:r>
            <w:r w:rsidR="00C64ECA" w:rsidRPr="00977A19">
              <w:rPr>
                <w:rFonts w:cs="Arial"/>
                <w:b/>
                <w:bCs/>
              </w:rPr>
              <w:t xml:space="preserve"> </w:t>
            </w:r>
            <w:r w:rsidR="00C64ECA" w:rsidRPr="00977A19">
              <w:rPr>
                <w:rFonts w:cs="Arial"/>
                <w:bCs/>
              </w:rPr>
              <w:t>(max. 140 Zeichen)</w:t>
            </w:r>
          </w:p>
        </w:tc>
      </w:tr>
      <w:tr w:rsidR="00C64ECA" w:rsidRPr="001F7967" w14:paraId="2425009B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06ADB" w14:textId="77777777" w:rsidR="00C64ECA" w:rsidRDefault="00C64ECA" w:rsidP="00977A19">
            <w:pPr>
              <w:ind w:right="-1"/>
              <w:rPr>
                <w:rFonts w:cs="Arial"/>
              </w:rPr>
            </w:pPr>
          </w:p>
          <w:p w14:paraId="5BF01365" w14:textId="77777777" w:rsidR="00EC682C" w:rsidRPr="008F18DF" w:rsidRDefault="00EC682C" w:rsidP="00977A19">
            <w:pPr>
              <w:ind w:right="-1"/>
              <w:rPr>
                <w:rFonts w:cs="Arial"/>
              </w:rPr>
            </w:pPr>
          </w:p>
        </w:tc>
      </w:tr>
      <w:tr w:rsidR="00C64ECA" w:rsidRPr="007E4DFD" w14:paraId="7FF7183B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4F7E6" w14:textId="77777777" w:rsidR="00C64ECA" w:rsidRPr="007E4DFD" w:rsidRDefault="00EC682C" w:rsidP="00202715">
            <w:pPr>
              <w:ind w:right="-1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bCs/>
              </w:rPr>
              <w:t>Kurzzusammenfassung</w:t>
            </w:r>
            <w:r w:rsidR="00C64ECA" w:rsidRPr="007745E0">
              <w:rPr>
                <w:rFonts w:cs="Arial"/>
                <w:b/>
                <w:bCs/>
              </w:rPr>
              <w:t xml:space="preserve"> </w:t>
            </w:r>
            <w:r w:rsidR="00C64ECA" w:rsidRPr="007745E0">
              <w:rPr>
                <w:rFonts w:cs="Arial"/>
                <w:bCs/>
              </w:rPr>
              <w:t>(max. 1.000 Zeichen)</w:t>
            </w:r>
          </w:p>
        </w:tc>
      </w:tr>
      <w:tr w:rsidR="00C64ECA" w:rsidRPr="001F7967" w14:paraId="5407E19C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97BEE" w14:textId="77777777" w:rsidR="00EC682C" w:rsidRDefault="00EC682C" w:rsidP="00285BB9">
            <w:pPr>
              <w:ind w:right="-1"/>
            </w:pPr>
          </w:p>
          <w:p w14:paraId="7AC433E5" w14:textId="77777777" w:rsidR="00F32714" w:rsidRPr="007C08F0" w:rsidRDefault="00F32714" w:rsidP="00285BB9">
            <w:pPr>
              <w:ind w:right="-1"/>
            </w:pPr>
          </w:p>
        </w:tc>
      </w:tr>
      <w:tr w:rsidR="00EC682C" w:rsidRPr="001F7967" w14:paraId="02F5A579" w14:textId="77777777" w:rsidTr="00F81F87">
        <w:tc>
          <w:tcPr>
            <w:tcW w:w="92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D66FC9B" w14:textId="77777777" w:rsidR="00EC682C" w:rsidRPr="000223AC" w:rsidRDefault="00EC682C" w:rsidP="00202715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C64ECA" w:rsidRPr="001F7967" w14:paraId="4FCCB6F3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A4C" w14:textId="77777777" w:rsidR="00C64ECA" w:rsidRDefault="00F32714" w:rsidP="00043AC0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Beschreibung der Arbeit</w:t>
            </w:r>
            <w:r w:rsidR="00C64ECA" w:rsidRPr="000223AC">
              <w:rPr>
                <w:rFonts w:cs="Arial"/>
                <w:b/>
                <w:bCs/>
              </w:rPr>
              <w:t xml:space="preserve"> </w:t>
            </w:r>
            <w:r w:rsidR="00C64ECA" w:rsidRPr="0034602C">
              <w:rPr>
                <w:rFonts w:cs="Arial"/>
                <w:bCs/>
              </w:rPr>
              <w:t>(</w:t>
            </w:r>
            <w:r w:rsidR="002D7825">
              <w:rPr>
                <w:rFonts w:cs="Arial"/>
                <w:bCs/>
              </w:rPr>
              <w:t xml:space="preserve">Es ist </w:t>
            </w:r>
            <w:r w:rsidR="00043AC0">
              <w:rPr>
                <w:rFonts w:cs="Arial"/>
                <w:bCs/>
              </w:rPr>
              <w:t>Dir</w:t>
            </w:r>
            <w:r w:rsidR="00285BB9">
              <w:rPr>
                <w:rFonts w:cs="Arial"/>
                <w:bCs/>
              </w:rPr>
              <w:t xml:space="preserve"> selbst überlassen, in welchem </w:t>
            </w:r>
            <w:r w:rsidR="00F81F87">
              <w:rPr>
                <w:rFonts w:cs="Arial"/>
                <w:bCs/>
              </w:rPr>
              <w:t xml:space="preserve">Umfang </w:t>
            </w:r>
            <w:r>
              <w:rPr>
                <w:rFonts w:cs="Arial"/>
                <w:bCs/>
              </w:rPr>
              <w:t>die</w:t>
            </w:r>
            <w:r w:rsidR="00F81F87">
              <w:rPr>
                <w:rFonts w:cs="Arial"/>
                <w:bCs/>
              </w:rPr>
              <w:t xml:space="preserve"> einzelne</w:t>
            </w:r>
            <w:r>
              <w:rPr>
                <w:rFonts w:cs="Arial"/>
                <w:bCs/>
              </w:rPr>
              <w:t>n</w:t>
            </w:r>
            <w:r w:rsidR="00F81F87">
              <w:rPr>
                <w:rFonts w:cs="Arial"/>
                <w:bCs/>
              </w:rPr>
              <w:t xml:space="preserve"> Abschnitt</w:t>
            </w:r>
            <w:r>
              <w:rPr>
                <w:rFonts w:cs="Arial"/>
                <w:bCs/>
              </w:rPr>
              <w:t>e</w:t>
            </w:r>
            <w:r w:rsidR="00F81F87">
              <w:rPr>
                <w:rFonts w:cs="Arial"/>
                <w:bCs/>
              </w:rPr>
              <w:t xml:space="preserve"> ausgefüllt</w:t>
            </w:r>
            <w:r>
              <w:rPr>
                <w:rFonts w:cs="Arial"/>
                <w:bCs/>
              </w:rPr>
              <w:t xml:space="preserve"> werden. </w:t>
            </w:r>
            <w:r w:rsidR="00043AC0">
              <w:rPr>
                <w:rFonts w:cs="Arial"/>
                <w:bCs/>
              </w:rPr>
              <w:t>Setze</w:t>
            </w:r>
            <w:r>
              <w:rPr>
                <w:rFonts w:cs="Arial"/>
                <w:bCs/>
              </w:rPr>
              <w:t xml:space="preserve"> sinnvolle Schwerpunkte.</w:t>
            </w:r>
            <w:r w:rsidR="002D7825">
              <w:rPr>
                <w:rFonts w:cs="Arial"/>
                <w:bCs/>
              </w:rPr>
              <w:t>)</w:t>
            </w:r>
          </w:p>
        </w:tc>
      </w:tr>
      <w:tr w:rsidR="00EC682C" w:rsidRPr="001F7967" w14:paraId="60198B37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1BD" w14:textId="77777777" w:rsidR="00EC682C" w:rsidRPr="00EC682C" w:rsidRDefault="00EC682C" w:rsidP="00EC682C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Fragestellung &amp; Forschungsinteresse</w:t>
            </w:r>
          </w:p>
        </w:tc>
      </w:tr>
      <w:tr w:rsidR="00EC682C" w:rsidRPr="001F7967" w14:paraId="4003B03C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B0D" w14:textId="77777777" w:rsidR="00EC682C" w:rsidRDefault="00EC682C" w:rsidP="00DC6B9C"/>
          <w:p w14:paraId="1AF4E50C" w14:textId="77777777" w:rsidR="00285BB9" w:rsidRPr="000223AC" w:rsidRDefault="00285BB9" w:rsidP="00DC6B9C"/>
        </w:tc>
      </w:tr>
      <w:tr w:rsidR="00EC682C" w:rsidRPr="001F7967" w14:paraId="7DBF13C5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472" w14:textId="77777777" w:rsidR="00EC682C" w:rsidRPr="000223AC" w:rsidRDefault="00EC682C" w:rsidP="00EC682C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Theoretische Fundierung</w:t>
            </w:r>
          </w:p>
        </w:tc>
      </w:tr>
      <w:tr w:rsidR="00EC682C" w:rsidRPr="001F7967" w14:paraId="1AE5BBDF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E29" w14:textId="77777777" w:rsidR="00EC682C" w:rsidRDefault="00EC682C" w:rsidP="00DC6B9C">
            <w:pPr>
              <w:ind w:right="-1"/>
              <w:rPr>
                <w:rFonts w:cs="Arial"/>
                <w:b/>
                <w:bCs/>
              </w:rPr>
            </w:pPr>
          </w:p>
          <w:p w14:paraId="40370C75" w14:textId="77777777" w:rsidR="00285BB9" w:rsidRPr="000223AC" w:rsidRDefault="00285BB9" w:rsidP="00DC6B9C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EC682C" w:rsidRPr="001F7967" w14:paraId="16525194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BE8" w14:textId="77777777" w:rsidR="00EC682C" w:rsidRPr="000223AC" w:rsidRDefault="00EC682C" w:rsidP="00EC682C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Methodische Umsetzung</w:t>
            </w:r>
          </w:p>
        </w:tc>
      </w:tr>
      <w:tr w:rsidR="00EC682C" w:rsidRPr="001F7967" w14:paraId="5E772CB6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CA0" w14:textId="77777777" w:rsidR="00EC682C" w:rsidRDefault="00EC682C" w:rsidP="00DC6B9C">
            <w:pPr>
              <w:ind w:right="-1"/>
              <w:rPr>
                <w:rFonts w:cs="Arial"/>
                <w:b/>
                <w:bCs/>
              </w:rPr>
            </w:pPr>
          </w:p>
          <w:p w14:paraId="61BE595D" w14:textId="77777777" w:rsidR="00285BB9" w:rsidRPr="000223AC" w:rsidRDefault="00285BB9" w:rsidP="00DC6B9C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EC682C" w:rsidRPr="001F7967" w14:paraId="680D7BF1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97C" w14:textId="77777777" w:rsidR="00EC682C" w:rsidRPr="000223AC" w:rsidRDefault="00EC682C" w:rsidP="00EC682C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Zentrale Ergebnisse</w:t>
            </w:r>
          </w:p>
        </w:tc>
      </w:tr>
      <w:tr w:rsidR="00EC682C" w:rsidRPr="001F7967" w14:paraId="67F9F18A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AD8" w14:textId="77777777" w:rsidR="00F81F87" w:rsidRDefault="00F81F87" w:rsidP="00EC682C">
            <w:pPr>
              <w:ind w:right="-1"/>
              <w:rPr>
                <w:rFonts w:cs="Arial"/>
                <w:bCs/>
              </w:rPr>
            </w:pPr>
          </w:p>
          <w:p w14:paraId="2F04D8B2" w14:textId="77777777" w:rsidR="00F81F87" w:rsidRPr="000223AC" w:rsidRDefault="00F81F87" w:rsidP="00DC6B9C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EC682C" w:rsidRPr="001F7967" w14:paraId="6BAC0E12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2E8" w14:textId="77777777" w:rsidR="00EC682C" w:rsidRPr="000223AC" w:rsidRDefault="006E72DF" w:rsidP="006E72DF">
            <w:pPr>
              <w:ind w:right="-1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Theoretische/empirische Innovation</w:t>
            </w:r>
          </w:p>
        </w:tc>
      </w:tr>
      <w:tr w:rsidR="00EC682C" w:rsidRPr="001F7967" w14:paraId="0648F77E" w14:textId="77777777" w:rsidTr="00F81F87"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EB6" w14:textId="77777777" w:rsidR="004860AC" w:rsidRDefault="004860AC" w:rsidP="00F81F87">
            <w:pPr>
              <w:ind w:right="-1"/>
              <w:rPr>
                <w:rFonts w:cs="Arial"/>
                <w:b/>
                <w:bCs/>
              </w:rPr>
            </w:pPr>
          </w:p>
          <w:p w14:paraId="46C17241" w14:textId="77777777" w:rsidR="0088574D" w:rsidRPr="000223AC" w:rsidRDefault="0088574D" w:rsidP="00F81F87">
            <w:pPr>
              <w:ind w:right="-1"/>
              <w:rPr>
                <w:rFonts w:cs="Arial"/>
                <w:b/>
                <w:bCs/>
              </w:rPr>
            </w:pPr>
          </w:p>
        </w:tc>
      </w:tr>
      <w:tr w:rsidR="00C64ECA" w:rsidRPr="005E7D35" w14:paraId="3A30517F" w14:textId="77777777" w:rsidTr="00F81F87">
        <w:tc>
          <w:tcPr>
            <w:tcW w:w="92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4B4203" w14:textId="77777777" w:rsidR="004312E6" w:rsidRPr="006B6649" w:rsidRDefault="004312E6" w:rsidP="004312E6">
            <w:pPr>
              <w:pStyle w:val="Liste1"/>
              <w:numPr>
                <w:ilvl w:val="0"/>
                <w:numId w:val="0"/>
              </w:numPr>
            </w:pPr>
          </w:p>
        </w:tc>
      </w:tr>
      <w:tr w:rsidR="00C64ECA" w:rsidRPr="001F7967" w14:paraId="78744652" w14:textId="77777777" w:rsidTr="00F81F87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337E5" w14:textId="77777777" w:rsidR="00C64ECA" w:rsidRDefault="00C64ECA" w:rsidP="00573946">
            <w:pPr>
              <w:ind w:right="170"/>
              <w:textAlignment w:val="auto"/>
              <w:rPr>
                <w:b/>
              </w:rPr>
            </w:pPr>
            <w:r w:rsidRPr="008343CD">
              <w:rPr>
                <w:b/>
              </w:rPr>
              <w:t xml:space="preserve">Appell an die Jury </w:t>
            </w:r>
            <w:r w:rsidRPr="00AE598E">
              <w:t>(</w:t>
            </w:r>
            <w:r>
              <w:t>optional</w:t>
            </w:r>
            <w:r w:rsidRPr="00AE598E">
              <w:t>)</w:t>
            </w:r>
          </w:p>
        </w:tc>
      </w:tr>
      <w:tr w:rsidR="00C64ECA" w:rsidRPr="001F7967" w14:paraId="343E2105" w14:textId="77777777" w:rsidTr="00F81F87">
        <w:tc>
          <w:tcPr>
            <w:tcW w:w="9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ABAD7" w14:textId="77777777" w:rsidR="00285BB9" w:rsidRDefault="00285BB9" w:rsidP="00565802"/>
          <w:p w14:paraId="599E981B" w14:textId="77777777" w:rsidR="00285BB9" w:rsidRPr="00C4769B" w:rsidRDefault="00285BB9" w:rsidP="00565802"/>
        </w:tc>
      </w:tr>
    </w:tbl>
    <w:p w14:paraId="4E859528" w14:textId="77777777" w:rsidR="008F70A3" w:rsidRDefault="008F70A3" w:rsidP="00285BB9">
      <w:pPr>
        <w:pStyle w:val="Liste1"/>
        <w:numPr>
          <w:ilvl w:val="0"/>
          <w:numId w:val="0"/>
        </w:numPr>
        <w:tabs>
          <w:tab w:val="left" w:pos="675"/>
        </w:tabs>
        <w:rPr>
          <w:color w:val="BFBFBF" w:themeColor="background1" w:themeShade="BF"/>
        </w:rPr>
      </w:pPr>
    </w:p>
    <w:sectPr w:rsidR="008F70A3" w:rsidSect="00B179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1701" w:left="1758" w:header="510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FE4B" w14:textId="77777777" w:rsidR="00573946" w:rsidRDefault="00573946" w:rsidP="009D1644">
      <w:r>
        <w:separator/>
      </w:r>
    </w:p>
  </w:endnote>
  <w:endnote w:type="continuationSeparator" w:id="0">
    <w:p w14:paraId="69CAB63E" w14:textId="77777777" w:rsidR="00573946" w:rsidRDefault="00573946" w:rsidP="009D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5F45" w14:textId="77777777" w:rsidR="007E62E7" w:rsidRDefault="007E6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FCCD" w14:textId="77777777" w:rsidR="00866C19" w:rsidRDefault="000D51DD">
    <w:pPr>
      <w:pStyle w:val="Footer"/>
      <w:jc w:val="right"/>
    </w:pPr>
    <w:r>
      <w:rPr>
        <w:rStyle w:val="PageNumber"/>
      </w:rPr>
      <w:fldChar w:fldCharType="begin"/>
    </w:r>
    <w:r w:rsidR="00866C1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2EE3">
      <w:rPr>
        <w:rStyle w:val="PageNumber"/>
        <w:noProof/>
      </w:rPr>
      <w:t>1</w:t>
    </w:r>
    <w:r>
      <w:rPr>
        <w:rStyle w:val="PageNumber"/>
      </w:rPr>
      <w:fldChar w:fldCharType="end"/>
    </w:r>
    <w:r w:rsidR="00866C19">
      <w:rPr>
        <w:rStyle w:val="PageNumber"/>
      </w:rPr>
      <w:t xml:space="preserve"> | </w:t>
    </w:r>
    <w:r>
      <w:rPr>
        <w:rStyle w:val="PageNumber"/>
      </w:rPr>
      <w:fldChar w:fldCharType="begin"/>
    </w:r>
    <w:r w:rsidR="00866C19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2EE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10F1" w14:textId="77777777" w:rsidR="007E62E7" w:rsidRDefault="007E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FF49" w14:textId="77777777" w:rsidR="00573946" w:rsidRDefault="00573946" w:rsidP="009D1644">
      <w:r>
        <w:separator/>
      </w:r>
    </w:p>
  </w:footnote>
  <w:footnote w:type="continuationSeparator" w:id="0">
    <w:p w14:paraId="06FE28E8" w14:textId="77777777" w:rsidR="00573946" w:rsidRDefault="00573946" w:rsidP="009D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E80D" w14:textId="77777777" w:rsidR="007E62E7" w:rsidRDefault="007E6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1F01" w14:textId="1AAD9093" w:rsidR="002E300C" w:rsidRDefault="007E62E7" w:rsidP="007E62E7">
    <w:pPr>
      <w:tabs>
        <w:tab w:val="left" w:pos="4020"/>
      </w:tabs>
      <w:jc w:val="center"/>
    </w:pPr>
    <w:r>
      <w:rPr>
        <w:noProof/>
      </w:rPr>
      <w:drawing>
        <wp:inline distT="0" distB="0" distL="0" distR="0" wp14:anchorId="385D3A84" wp14:editId="74AEA389">
          <wp:extent cx="1914525" cy="95726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544" cy="961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B50D8" w14:textId="77777777" w:rsidR="00866C19" w:rsidRPr="002E300C" w:rsidRDefault="00866C19" w:rsidP="002E3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0EDF" w14:textId="77777777" w:rsidR="007E62E7" w:rsidRDefault="007E6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EC6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8C4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38F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F09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BAE1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CA1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09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869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A6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364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A2334"/>
    <w:multiLevelType w:val="hybridMultilevel"/>
    <w:tmpl w:val="6172C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F7057"/>
    <w:multiLevelType w:val="hybridMultilevel"/>
    <w:tmpl w:val="258A6198"/>
    <w:lvl w:ilvl="0" w:tplc="C032C14C">
      <w:start w:val="1"/>
      <w:numFmt w:val="bullet"/>
      <w:pStyle w:val="Liste3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0331165C"/>
    <w:multiLevelType w:val="hybridMultilevel"/>
    <w:tmpl w:val="A2D2F4F4"/>
    <w:lvl w:ilvl="0" w:tplc="EB10756E">
      <w:start w:val="1"/>
      <w:numFmt w:val="bullet"/>
      <w:pStyle w:val="Liste2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0C1237C8"/>
    <w:multiLevelType w:val="hybridMultilevel"/>
    <w:tmpl w:val="75281D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17EAD"/>
    <w:multiLevelType w:val="hybridMultilevel"/>
    <w:tmpl w:val="2FA2C9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C102F"/>
    <w:multiLevelType w:val="hybridMultilevel"/>
    <w:tmpl w:val="177093EC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221D89"/>
    <w:multiLevelType w:val="hybridMultilevel"/>
    <w:tmpl w:val="8E7A853C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7567E7"/>
    <w:multiLevelType w:val="hybridMultilevel"/>
    <w:tmpl w:val="B6E03958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785BFA"/>
    <w:multiLevelType w:val="hybridMultilevel"/>
    <w:tmpl w:val="BA0CFCBE"/>
    <w:lvl w:ilvl="0" w:tplc="7C16B6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E83858"/>
    <w:multiLevelType w:val="hybridMultilevel"/>
    <w:tmpl w:val="75CCB4C4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8D283F"/>
    <w:multiLevelType w:val="hybridMultilevel"/>
    <w:tmpl w:val="536E33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A705D4"/>
    <w:multiLevelType w:val="hybridMultilevel"/>
    <w:tmpl w:val="9B6E70E8"/>
    <w:lvl w:ilvl="0" w:tplc="A0567C42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A0567C42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2" w15:restartNumberingAfterBreak="0">
    <w:nsid w:val="1D811CF2"/>
    <w:multiLevelType w:val="hybridMultilevel"/>
    <w:tmpl w:val="43C2E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B1BF7"/>
    <w:multiLevelType w:val="hybridMultilevel"/>
    <w:tmpl w:val="26ECA086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3302A2"/>
    <w:multiLevelType w:val="hybridMultilevel"/>
    <w:tmpl w:val="694AD3A2"/>
    <w:lvl w:ilvl="0" w:tplc="E2BA823A">
      <w:start w:val="1"/>
      <w:numFmt w:val="decimal"/>
      <w:pStyle w:val="Nummerierung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E2266"/>
    <w:multiLevelType w:val="hybridMultilevel"/>
    <w:tmpl w:val="ED903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310AF"/>
    <w:multiLevelType w:val="hybridMultilevel"/>
    <w:tmpl w:val="388257A0"/>
    <w:lvl w:ilvl="0" w:tplc="12C67208">
      <w:start w:val="1"/>
      <w:numFmt w:val="decimal"/>
      <w:pStyle w:val="Nummerierung2"/>
      <w:lvlText w:val="%1."/>
      <w:lvlJc w:val="left"/>
      <w:pPr>
        <w:ind w:left="858" w:hanging="360"/>
      </w:pPr>
    </w:lvl>
    <w:lvl w:ilvl="1" w:tplc="04070019" w:tentative="1">
      <w:start w:val="1"/>
      <w:numFmt w:val="lowerLetter"/>
      <w:lvlText w:val="%2."/>
      <w:lvlJc w:val="left"/>
      <w:pPr>
        <w:ind w:left="1578" w:hanging="360"/>
      </w:pPr>
    </w:lvl>
    <w:lvl w:ilvl="2" w:tplc="0407001B" w:tentative="1">
      <w:start w:val="1"/>
      <w:numFmt w:val="lowerRoman"/>
      <w:lvlText w:val="%3."/>
      <w:lvlJc w:val="right"/>
      <w:pPr>
        <w:ind w:left="2298" w:hanging="180"/>
      </w:pPr>
    </w:lvl>
    <w:lvl w:ilvl="3" w:tplc="0407000F" w:tentative="1">
      <w:start w:val="1"/>
      <w:numFmt w:val="decimal"/>
      <w:lvlText w:val="%4."/>
      <w:lvlJc w:val="left"/>
      <w:pPr>
        <w:ind w:left="3018" w:hanging="360"/>
      </w:pPr>
    </w:lvl>
    <w:lvl w:ilvl="4" w:tplc="04070019" w:tentative="1">
      <w:start w:val="1"/>
      <w:numFmt w:val="lowerLetter"/>
      <w:lvlText w:val="%5."/>
      <w:lvlJc w:val="left"/>
      <w:pPr>
        <w:ind w:left="3738" w:hanging="360"/>
      </w:pPr>
    </w:lvl>
    <w:lvl w:ilvl="5" w:tplc="0407001B" w:tentative="1">
      <w:start w:val="1"/>
      <w:numFmt w:val="lowerRoman"/>
      <w:lvlText w:val="%6."/>
      <w:lvlJc w:val="right"/>
      <w:pPr>
        <w:ind w:left="4458" w:hanging="180"/>
      </w:pPr>
    </w:lvl>
    <w:lvl w:ilvl="6" w:tplc="0407000F" w:tentative="1">
      <w:start w:val="1"/>
      <w:numFmt w:val="decimal"/>
      <w:lvlText w:val="%7."/>
      <w:lvlJc w:val="left"/>
      <w:pPr>
        <w:ind w:left="5178" w:hanging="360"/>
      </w:pPr>
    </w:lvl>
    <w:lvl w:ilvl="7" w:tplc="04070019" w:tentative="1">
      <w:start w:val="1"/>
      <w:numFmt w:val="lowerLetter"/>
      <w:lvlText w:val="%8."/>
      <w:lvlJc w:val="left"/>
      <w:pPr>
        <w:ind w:left="5898" w:hanging="360"/>
      </w:pPr>
    </w:lvl>
    <w:lvl w:ilvl="8" w:tplc="0407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57D95B37"/>
    <w:multiLevelType w:val="hybridMultilevel"/>
    <w:tmpl w:val="3B28BD80"/>
    <w:lvl w:ilvl="0" w:tplc="3D94A256">
      <w:start w:val="1"/>
      <w:numFmt w:val="bullet"/>
      <w:pStyle w:val="Liste1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E74"/>
    <w:multiLevelType w:val="hybridMultilevel"/>
    <w:tmpl w:val="F24E2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32F04"/>
    <w:multiLevelType w:val="hybridMultilevel"/>
    <w:tmpl w:val="D3063B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3311E"/>
    <w:multiLevelType w:val="hybridMultilevel"/>
    <w:tmpl w:val="2D06BBFC"/>
    <w:lvl w:ilvl="0" w:tplc="5FC44F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436360">
    <w:abstractNumId w:val="28"/>
  </w:num>
  <w:num w:numId="2" w16cid:durableId="391390652">
    <w:abstractNumId w:val="12"/>
  </w:num>
  <w:num w:numId="3" w16cid:durableId="1559823320">
    <w:abstractNumId w:val="26"/>
  </w:num>
  <w:num w:numId="4" w16cid:durableId="1492717604">
    <w:abstractNumId w:val="9"/>
  </w:num>
  <w:num w:numId="5" w16cid:durableId="1424377474">
    <w:abstractNumId w:val="8"/>
  </w:num>
  <w:num w:numId="6" w16cid:durableId="1750157312">
    <w:abstractNumId w:val="7"/>
  </w:num>
  <w:num w:numId="7" w16cid:durableId="681975022">
    <w:abstractNumId w:val="6"/>
  </w:num>
  <w:num w:numId="8" w16cid:durableId="984242397">
    <w:abstractNumId w:val="5"/>
  </w:num>
  <w:num w:numId="9" w16cid:durableId="2112625721">
    <w:abstractNumId w:val="4"/>
  </w:num>
  <w:num w:numId="10" w16cid:durableId="1705671250">
    <w:abstractNumId w:val="3"/>
  </w:num>
  <w:num w:numId="11" w16cid:durableId="1168910360">
    <w:abstractNumId w:val="2"/>
  </w:num>
  <w:num w:numId="12" w16cid:durableId="637302292">
    <w:abstractNumId w:val="1"/>
  </w:num>
  <w:num w:numId="13" w16cid:durableId="914168396">
    <w:abstractNumId w:val="0"/>
  </w:num>
  <w:num w:numId="14" w16cid:durableId="2084330970">
    <w:abstractNumId w:val="27"/>
  </w:num>
  <w:num w:numId="15" w16cid:durableId="1694913451">
    <w:abstractNumId w:val="24"/>
  </w:num>
  <w:num w:numId="16" w16cid:durableId="368530033">
    <w:abstractNumId w:val="11"/>
  </w:num>
  <w:num w:numId="17" w16cid:durableId="2003462804">
    <w:abstractNumId w:val="21"/>
  </w:num>
  <w:num w:numId="18" w16cid:durableId="593321058">
    <w:abstractNumId w:val="27"/>
  </w:num>
  <w:num w:numId="19" w16cid:durableId="33892378">
    <w:abstractNumId w:val="27"/>
  </w:num>
  <w:num w:numId="20" w16cid:durableId="449672010">
    <w:abstractNumId w:val="12"/>
  </w:num>
  <w:num w:numId="21" w16cid:durableId="863591609">
    <w:abstractNumId w:val="18"/>
  </w:num>
  <w:num w:numId="22" w16cid:durableId="1421875836">
    <w:abstractNumId w:val="15"/>
  </w:num>
  <w:num w:numId="23" w16cid:durableId="1337801306">
    <w:abstractNumId w:val="17"/>
  </w:num>
  <w:num w:numId="24" w16cid:durableId="1937789690">
    <w:abstractNumId w:val="27"/>
  </w:num>
  <w:num w:numId="25" w16cid:durableId="709037688">
    <w:abstractNumId w:val="16"/>
  </w:num>
  <w:num w:numId="26" w16cid:durableId="1077901955">
    <w:abstractNumId w:val="23"/>
  </w:num>
  <w:num w:numId="27" w16cid:durableId="942609032">
    <w:abstractNumId w:val="19"/>
  </w:num>
  <w:num w:numId="28" w16cid:durableId="931666893">
    <w:abstractNumId w:val="30"/>
  </w:num>
  <w:num w:numId="29" w16cid:durableId="1192644499">
    <w:abstractNumId w:val="27"/>
  </w:num>
  <w:num w:numId="30" w16cid:durableId="1690061326">
    <w:abstractNumId w:val="27"/>
  </w:num>
  <w:num w:numId="31" w16cid:durableId="1131481838">
    <w:abstractNumId w:val="27"/>
  </w:num>
  <w:num w:numId="32" w16cid:durableId="506093474">
    <w:abstractNumId w:val="13"/>
  </w:num>
  <w:num w:numId="33" w16cid:durableId="150759513">
    <w:abstractNumId w:val="27"/>
  </w:num>
  <w:num w:numId="34" w16cid:durableId="2144304262">
    <w:abstractNumId w:val="27"/>
  </w:num>
  <w:num w:numId="35" w16cid:durableId="395317983">
    <w:abstractNumId w:val="27"/>
  </w:num>
  <w:num w:numId="36" w16cid:durableId="644242482">
    <w:abstractNumId w:val="22"/>
  </w:num>
  <w:num w:numId="37" w16cid:durableId="878933621">
    <w:abstractNumId w:val="27"/>
  </w:num>
  <w:num w:numId="38" w16cid:durableId="980616914">
    <w:abstractNumId w:val="27"/>
  </w:num>
  <w:num w:numId="39" w16cid:durableId="1129781101">
    <w:abstractNumId w:val="14"/>
  </w:num>
  <w:num w:numId="40" w16cid:durableId="2830169">
    <w:abstractNumId w:val="29"/>
  </w:num>
  <w:num w:numId="41" w16cid:durableId="1059984628">
    <w:abstractNumId w:val="27"/>
  </w:num>
  <w:num w:numId="42" w16cid:durableId="1011763471">
    <w:abstractNumId w:val="27"/>
  </w:num>
  <w:num w:numId="43" w16cid:durableId="510067865">
    <w:abstractNumId w:val="12"/>
  </w:num>
  <w:num w:numId="44" w16cid:durableId="811562950">
    <w:abstractNumId w:val="27"/>
  </w:num>
  <w:num w:numId="45" w16cid:durableId="633296674">
    <w:abstractNumId w:val="25"/>
  </w:num>
  <w:num w:numId="46" w16cid:durableId="426924482">
    <w:abstractNumId w:val="10"/>
  </w:num>
  <w:num w:numId="47" w16cid:durableId="2214077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284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46"/>
    <w:rsid w:val="00006886"/>
    <w:rsid w:val="00016CD8"/>
    <w:rsid w:val="00024D69"/>
    <w:rsid w:val="00027B42"/>
    <w:rsid w:val="00032111"/>
    <w:rsid w:val="00032650"/>
    <w:rsid w:val="00032934"/>
    <w:rsid w:val="00043AC0"/>
    <w:rsid w:val="000451D8"/>
    <w:rsid w:val="000530C6"/>
    <w:rsid w:val="00064E63"/>
    <w:rsid w:val="00080AA3"/>
    <w:rsid w:val="00080E94"/>
    <w:rsid w:val="00086195"/>
    <w:rsid w:val="000A551A"/>
    <w:rsid w:val="000C0953"/>
    <w:rsid w:val="000D51DD"/>
    <w:rsid w:val="000D7543"/>
    <w:rsid w:val="000E1F0E"/>
    <w:rsid w:val="000E4271"/>
    <w:rsid w:val="000E503C"/>
    <w:rsid w:val="000F36B1"/>
    <w:rsid w:val="000F6A20"/>
    <w:rsid w:val="00102179"/>
    <w:rsid w:val="00104074"/>
    <w:rsid w:val="00111F37"/>
    <w:rsid w:val="00124459"/>
    <w:rsid w:val="00134825"/>
    <w:rsid w:val="00140169"/>
    <w:rsid w:val="00147CAA"/>
    <w:rsid w:val="001504BA"/>
    <w:rsid w:val="001542E5"/>
    <w:rsid w:val="001579EA"/>
    <w:rsid w:val="00160165"/>
    <w:rsid w:val="00172B31"/>
    <w:rsid w:val="00175716"/>
    <w:rsid w:val="001811B0"/>
    <w:rsid w:val="00181BD6"/>
    <w:rsid w:val="00181D30"/>
    <w:rsid w:val="001856A5"/>
    <w:rsid w:val="001A5D9C"/>
    <w:rsid w:val="001B2C1D"/>
    <w:rsid w:val="001C33FC"/>
    <w:rsid w:val="001D2ACE"/>
    <w:rsid w:val="001D7A84"/>
    <w:rsid w:val="001E2A78"/>
    <w:rsid w:val="001F0DEA"/>
    <w:rsid w:val="001F55CC"/>
    <w:rsid w:val="001F7C28"/>
    <w:rsid w:val="00207CEB"/>
    <w:rsid w:val="002143E4"/>
    <w:rsid w:val="002219C9"/>
    <w:rsid w:val="00223B32"/>
    <w:rsid w:val="00225938"/>
    <w:rsid w:val="0022689D"/>
    <w:rsid w:val="002360BC"/>
    <w:rsid w:val="00260D2F"/>
    <w:rsid w:val="00262A6A"/>
    <w:rsid w:val="002761E0"/>
    <w:rsid w:val="00285BB9"/>
    <w:rsid w:val="002B29C8"/>
    <w:rsid w:val="002C3A01"/>
    <w:rsid w:val="002C5180"/>
    <w:rsid w:val="002C5346"/>
    <w:rsid w:val="002C7112"/>
    <w:rsid w:val="002D255C"/>
    <w:rsid w:val="002D7825"/>
    <w:rsid w:val="002E0535"/>
    <w:rsid w:val="002E300C"/>
    <w:rsid w:val="002E7CE7"/>
    <w:rsid w:val="003002AC"/>
    <w:rsid w:val="00307F31"/>
    <w:rsid w:val="00342BBB"/>
    <w:rsid w:val="00346CBF"/>
    <w:rsid w:val="00346E6C"/>
    <w:rsid w:val="00353B4B"/>
    <w:rsid w:val="00357025"/>
    <w:rsid w:val="00357306"/>
    <w:rsid w:val="0036033C"/>
    <w:rsid w:val="003839D8"/>
    <w:rsid w:val="003868D1"/>
    <w:rsid w:val="00395995"/>
    <w:rsid w:val="003D122E"/>
    <w:rsid w:val="003D67B4"/>
    <w:rsid w:val="003F64F7"/>
    <w:rsid w:val="00400B22"/>
    <w:rsid w:val="00412F9F"/>
    <w:rsid w:val="00427EA4"/>
    <w:rsid w:val="004312E6"/>
    <w:rsid w:val="004318A2"/>
    <w:rsid w:val="00447918"/>
    <w:rsid w:val="0045530A"/>
    <w:rsid w:val="004579FB"/>
    <w:rsid w:val="00462DE3"/>
    <w:rsid w:val="00464704"/>
    <w:rsid w:val="0046595D"/>
    <w:rsid w:val="00475C93"/>
    <w:rsid w:val="00484C35"/>
    <w:rsid w:val="004860AC"/>
    <w:rsid w:val="00490043"/>
    <w:rsid w:val="00491B90"/>
    <w:rsid w:val="00496906"/>
    <w:rsid w:val="004A30E4"/>
    <w:rsid w:val="004A5F13"/>
    <w:rsid w:val="004B6270"/>
    <w:rsid w:val="004C2164"/>
    <w:rsid w:val="004D01BD"/>
    <w:rsid w:val="004F0629"/>
    <w:rsid w:val="00505518"/>
    <w:rsid w:val="00510C51"/>
    <w:rsid w:val="00536AB3"/>
    <w:rsid w:val="00546876"/>
    <w:rsid w:val="00546EF5"/>
    <w:rsid w:val="005604DE"/>
    <w:rsid w:val="00565802"/>
    <w:rsid w:val="00565A2E"/>
    <w:rsid w:val="00570863"/>
    <w:rsid w:val="00571BAF"/>
    <w:rsid w:val="00571DEC"/>
    <w:rsid w:val="00573946"/>
    <w:rsid w:val="0059013E"/>
    <w:rsid w:val="00597F66"/>
    <w:rsid w:val="005A4FE3"/>
    <w:rsid w:val="005C2D3B"/>
    <w:rsid w:val="005E5E39"/>
    <w:rsid w:val="005E7D35"/>
    <w:rsid w:val="005F307F"/>
    <w:rsid w:val="005F3AA2"/>
    <w:rsid w:val="005F7F8A"/>
    <w:rsid w:val="00627017"/>
    <w:rsid w:val="00627ADD"/>
    <w:rsid w:val="00634BF6"/>
    <w:rsid w:val="00637BAA"/>
    <w:rsid w:val="006423CC"/>
    <w:rsid w:val="00645CA8"/>
    <w:rsid w:val="00660FBC"/>
    <w:rsid w:val="00664079"/>
    <w:rsid w:val="00673A4D"/>
    <w:rsid w:val="00680B69"/>
    <w:rsid w:val="006A3703"/>
    <w:rsid w:val="006B0B41"/>
    <w:rsid w:val="006B6649"/>
    <w:rsid w:val="006E72DF"/>
    <w:rsid w:val="006F5D57"/>
    <w:rsid w:val="00702E54"/>
    <w:rsid w:val="00716F0E"/>
    <w:rsid w:val="007228EF"/>
    <w:rsid w:val="007306C6"/>
    <w:rsid w:val="00736F38"/>
    <w:rsid w:val="00740F8E"/>
    <w:rsid w:val="0075524C"/>
    <w:rsid w:val="007745E0"/>
    <w:rsid w:val="0078013B"/>
    <w:rsid w:val="00781AED"/>
    <w:rsid w:val="00781EBC"/>
    <w:rsid w:val="007824E2"/>
    <w:rsid w:val="00783034"/>
    <w:rsid w:val="007A29F1"/>
    <w:rsid w:val="007A33F1"/>
    <w:rsid w:val="007A4203"/>
    <w:rsid w:val="007B3133"/>
    <w:rsid w:val="007B4B27"/>
    <w:rsid w:val="007C08F0"/>
    <w:rsid w:val="007C5BFE"/>
    <w:rsid w:val="007D1450"/>
    <w:rsid w:val="007D28B2"/>
    <w:rsid w:val="007E0D59"/>
    <w:rsid w:val="007E2975"/>
    <w:rsid w:val="007E3710"/>
    <w:rsid w:val="007E4DFD"/>
    <w:rsid w:val="007E573E"/>
    <w:rsid w:val="007E62E7"/>
    <w:rsid w:val="007E68FA"/>
    <w:rsid w:val="007F162C"/>
    <w:rsid w:val="007F1658"/>
    <w:rsid w:val="00803521"/>
    <w:rsid w:val="00807797"/>
    <w:rsid w:val="0084189E"/>
    <w:rsid w:val="00852742"/>
    <w:rsid w:val="00852DDF"/>
    <w:rsid w:val="00857451"/>
    <w:rsid w:val="00865355"/>
    <w:rsid w:val="00866C19"/>
    <w:rsid w:val="00871299"/>
    <w:rsid w:val="00882D3E"/>
    <w:rsid w:val="00883A84"/>
    <w:rsid w:val="0088574D"/>
    <w:rsid w:val="0088604C"/>
    <w:rsid w:val="008A1D40"/>
    <w:rsid w:val="008A2090"/>
    <w:rsid w:val="008A35A0"/>
    <w:rsid w:val="008A4BEE"/>
    <w:rsid w:val="008A4E3F"/>
    <w:rsid w:val="008B3D30"/>
    <w:rsid w:val="008B47D7"/>
    <w:rsid w:val="008B5B0B"/>
    <w:rsid w:val="008B7413"/>
    <w:rsid w:val="008B7492"/>
    <w:rsid w:val="008C68E6"/>
    <w:rsid w:val="008D04CA"/>
    <w:rsid w:val="008D18A5"/>
    <w:rsid w:val="008D5A89"/>
    <w:rsid w:val="008D60AB"/>
    <w:rsid w:val="008F18DF"/>
    <w:rsid w:val="008F4C73"/>
    <w:rsid w:val="008F70A3"/>
    <w:rsid w:val="00911DEB"/>
    <w:rsid w:val="00916C97"/>
    <w:rsid w:val="009213D3"/>
    <w:rsid w:val="00926341"/>
    <w:rsid w:val="00932F4A"/>
    <w:rsid w:val="00935BE0"/>
    <w:rsid w:val="00943B0C"/>
    <w:rsid w:val="00955554"/>
    <w:rsid w:val="00961A76"/>
    <w:rsid w:val="0097132E"/>
    <w:rsid w:val="00977A19"/>
    <w:rsid w:val="009820E6"/>
    <w:rsid w:val="009847D7"/>
    <w:rsid w:val="00992EE3"/>
    <w:rsid w:val="009C74C0"/>
    <w:rsid w:val="009D1644"/>
    <w:rsid w:val="009D33ED"/>
    <w:rsid w:val="009D5428"/>
    <w:rsid w:val="009E6BBA"/>
    <w:rsid w:val="009E6F5C"/>
    <w:rsid w:val="00A0722F"/>
    <w:rsid w:val="00A07393"/>
    <w:rsid w:val="00A25C44"/>
    <w:rsid w:val="00A322A2"/>
    <w:rsid w:val="00A36947"/>
    <w:rsid w:val="00A37626"/>
    <w:rsid w:val="00A37FBC"/>
    <w:rsid w:val="00A4436C"/>
    <w:rsid w:val="00A448C4"/>
    <w:rsid w:val="00A50D21"/>
    <w:rsid w:val="00A52AE3"/>
    <w:rsid w:val="00A53DEA"/>
    <w:rsid w:val="00A548A7"/>
    <w:rsid w:val="00A65501"/>
    <w:rsid w:val="00A66A7D"/>
    <w:rsid w:val="00A8451E"/>
    <w:rsid w:val="00A85DAC"/>
    <w:rsid w:val="00A95FF7"/>
    <w:rsid w:val="00AA1F2E"/>
    <w:rsid w:val="00AA327F"/>
    <w:rsid w:val="00AB3414"/>
    <w:rsid w:val="00AC07FF"/>
    <w:rsid w:val="00AD661A"/>
    <w:rsid w:val="00B10FF7"/>
    <w:rsid w:val="00B17938"/>
    <w:rsid w:val="00B274FC"/>
    <w:rsid w:val="00B27564"/>
    <w:rsid w:val="00B33693"/>
    <w:rsid w:val="00B40738"/>
    <w:rsid w:val="00B46348"/>
    <w:rsid w:val="00B469C2"/>
    <w:rsid w:val="00B569DC"/>
    <w:rsid w:val="00B71BC9"/>
    <w:rsid w:val="00B72F86"/>
    <w:rsid w:val="00B75B6E"/>
    <w:rsid w:val="00B87E56"/>
    <w:rsid w:val="00B87F1B"/>
    <w:rsid w:val="00B90BB0"/>
    <w:rsid w:val="00B92049"/>
    <w:rsid w:val="00B94BCF"/>
    <w:rsid w:val="00BA5241"/>
    <w:rsid w:val="00BC08FB"/>
    <w:rsid w:val="00BC61CA"/>
    <w:rsid w:val="00BD0870"/>
    <w:rsid w:val="00BD287A"/>
    <w:rsid w:val="00BD5B6F"/>
    <w:rsid w:val="00BE23DD"/>
    <w:rsid w:val="00BF04B2"/>
    <w:rsid w:val="00BF1BDC"/>
    <w:rsid w:val="00BF2800"/>
    <w:rsid w:val="00BF4197"/>
    <w:rsid w:val="00BF7117"/>
    <w:rsid w:val="00C01761"/>
    <w:rsid w:val="00C11885"/>
    <w:rsid w:val="00C20480"/>
    <w:rsid w:val="00C219C5"/>
    <w:rsid w:val="00C220E3"/>
    <w:rsid w:val="00C2359F"/>
    <w:rsid w:val="00C4769B"/>
    <w:rsid w:val="00C56040"/>
    <w:rsid w:val="00C61B4D"/>
    <w:rsid w:val="00C64ECA"/>
    <w:rsid w:val="00C66FAA"/>
    <w:rsid w:val="00C74AFC"/>
    <w:rsid w:val="00C86768"/>
    <w:rsid w:val="00C86DF3"/>
    <w:rsid w:val="00CA534E"/>
    <w:rsid w:val="00CB4159"/>
    <w:rsid w:val="00CC49CE"/>
    <w:rsid w:val="00CD041F"/>
    <w:rsid w:val="00CD6886"/>
    <w:rsid w:val="00CE5781"/>
    <w:rsid w:val="00CF0869"/>
    <w:rsid w:val="00CF2441"/>
    <w:rsid w:val="00CF582C"/>
    <w:rsid w:val="00CF7471"/>
    <w:rsid w:val="00D03A74"/>
    <w:rsid w:val="00D072FD"/>
    <w:rsid w:val="00D201AC"/>
    <w:rsid w:val="00D4239B"/>
    <w:rsid w:val="00D45C4A"/>
    <w:rsid w:val="00D51A71"/>
    <w:rsid w:val="00D531E9"/>
    <w:rsid w:val="00D54E3B"/>
    <w:rsid w:val="00D678D9"/>
    <w:rsid w:val="00DA0DBB"/>
    <w:rsid w:val="00DA4D39"/>
    <w:rsid w:val="00DA759B"/>
    <w:rsid w:val="00DB3EA4"/>
    <w:rsid w:val="00DC0E70"/>
    <w:rsid w:val="00DC1084"/>
    <w:rsid w:val="00DC6B9C"/>
    <w:rsid w:val="00DD13D2"/>
    <w:rsid w:val="00DD2747"/>
    <w:rsid w:val="00DE4234"/>
    <w:rsid w:val="00DE4CD0"/>
    <w:rsid w:val="00DE736C"/>
    <w:rsid w:val="00DF24D9"/>
    <w:rsid w:val="00DF3013"/>
    <w:rsid w:val="00E01600"/>
    <w:rsid w:val="00E04633"/>
    <w:rsid w:val="00E2309E"/>
    <w:rsid w:val="00E37042"/>
    <w:rsid w:val="00E378D8"/>
    <w:rsid w:val="00E433DC"/>
    <w:rsid w:val="00E6205A"/>
    <w:rsid w:val="00E703F1"/>
    <w:rsid w:val="00E70819"/>
    <w:rsid w:val="00E75538"/>
    <w:rsid w:val="00E86746"/>
    <w:rsid w:val="00E968A3"/>
    <w:rsid w:val="00EA04E5"/>
    <w:rsid w:val="00EA315F"/>
    <w:rsid w:val="00EA521E"/>
    <w:rsid w:val="00EA6D28"/>
    <w:rsid w:val="00EB3E95"/>
    <w:rsid w:val="00EC6658"/>
    <w:rsid w:val="00EC682C"/>
    <w:rsid w:val="00ED5983"/>
    <w:rsid w:val="00EF654A"/>
    <w:rsid w:val="00F06605"/>
    <w:rsid w:val="00F27F2A"/>
    <w:rsid w:val="00F30D66"/>
    <w:rsid w:val="00F31490"/>
    <w:rsid w:val="00F32714"/>
    <w:rsid w:val="00F553A5"/>
    <w:rsid w:val="00F55A8C"/>
    <w:rsid w:val="00F56049"/>
    <w:rsid w:val="00F64331"/>
    <w:rsid w:val="00F7023E"/>
    <w:rsid w:val="00F809D9"/>
    <w:rsid w:val="00F81478"/>
    <w:rsid w:val="00F81F87"/>
    <w:rsid w:val="00F91CA6"/>
    <w:rsid w:val="00F92697"/>
    <w:rsid w:val="00FB18DB"/>
    <w:rsid w:val="00FB523B"/>
    <w:rsid w:val="00FC25C2"/>
    <w:rsid w:val="00FD2769"/>
    <w:rsid w:val="00FD593D"/>
    <w:rsid w:val="1339E093"/>
    <w:rsid w:val="6CA1B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8E58D9D"/>
  <w15:docId w15:val="{55C92071-C90F-4574-BEE5-1689B80D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(W1)" w:eastAsiaTheme="minorHAnsi" w:hAnsi="Arial (W1)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8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803521"/>
    <w:pPr>
      <w:keepNext/>
      <w:keepLines/>
      <w:outlineLvl w:val="0"/>
    </w:pPr>
    <w:rPr>
      <w:rFonts w:eastAsiaTheme="majorEastAsi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521"/>
    <w:rPr>
      <w:rFonts w:eastAsiaTheme="majorEastAsia" w:cs="Arial"/>
      <w:b/>
      <w:bCs/>
      <w:szCs w:val="20"/>
      <w:lang w:eastAsia="ja-JP"/>
    </w:rPr>
  </w:style>
  <w:style w:type="paragraph" w:customStyle="1" w:styleId="Liste1">
    <w:name w:val="Liste1"/>
    <w:basedOn w:val="Normal"/>
    <w:uiPriority w:val="99"/>
    <w:qFormat/>
    <w:rsid w:val="00181D30"/>
    <w:pPr>
      <w:numPr>
        <w:numId w:val="14"/>
      </w:numPr>
      <w:ind w:left="360" w:right="284"/>
      <w:contextualSpacing/>
    </w:pPr>
  </w:style>
  <w:style w:type="paragraph" w:customStyle="1" w:styleId="Liste2">
    <w:name w:val="Liste2"/>
    <w:basedOn w:val="Normal"/>
    <w:qFormat/>
    <w:rsid w:val="00AB3414"/>
    <w:pPr>
      <w:numPr>
        <w:numId w:val="2"/>
      </w:numPr>
      <w:contextualSpacing/>
    </w:pPr>
  </w:style>
  <w:style w:type="paragraph" w:customStyle="1" w:styleId="Liste3">
    <w:name w:val="Liste3"/>
    <w:basedOn w:val="Liste2"/>
    <w:qFormat/>
    <w:rsid w:val="00AB3414"/>
    <w:pPr>
      <w:numPr>
        <w:numId w:val="16"/>
      </w:numPr>
      <w:ind w:left="851" w:hanging="284"/>
    </w:pPr>
  </w:style>
  <w:style w:type="paragraph" w:customStyle="1" w:styleId="Nummerierung1">
    <w:name w:val="Nummerierung1"/>
    <w:basedOn w:val="Normal"/>
    <w:qFormat/>
    <w:rsid w:val="00AA1F2E"/>
    <w:pPr>
      <w:numPr>
        <w:numId w:val="15"/>
      </w:numPr>
      <w:ind w:left="284" w:hanging="284"/>
      <w:contextualSpacing/>
    </w:pPr>
  </w:style>
  <w:style w:type="paragraph" w:customStyle="1" w:styleId="Nummerierung2">
    <w:name w:val="Nummerierung2"/>
    <w:basedOn w:val="Normal"/>
    <w:qFormat/>
    <w:rsid w:val="00803521"/>
    <w:pPr>
      <w:numPr>
        <w:numId w:val="3"/>
      </w:numPr>
      <w:ind w:left="567" w:hanging="284"/>
      <w:contextualSpacing/>
    </w:pPr>
  </w:style>
  <w:style w:type="paragraph" w:customStyle="1" w:styleId="Nummerierung3">
    <w:name w:val="Nummerierung3"/>
    <w:basedOn w:val="Nummerierung2"/>
    <w:qFormat/>
    <w:rsid w:val="00803521"/>
    <w:pPr>
      <w:ind w:left="851"/>
    </w:pPr>
  </w:style>
  <w:style w:type="paragraph" w:customStyle="1" w:styleId="Liste4">
    <w:name w:val="Liste4"/>
    <w:basedOn w:val="Liste3"/>
    <w:qFormat/>
    <w:rsid w:val="00AA1F2E"/>
    <w:pPr>
      <w:ind w:left="1135"/>
    </w:pPr>
  </w:style>
  <w:style w:type="paragraph" w:styleId="Footer">
    <w:name w:val="footer"/>
    <w:basedOn w:val="Normal"/>
    <w:link w:val="FooterChar"/>
    <w:rsid w:val="00CD68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D6886"/>
    <w:rPr>
      <w:rFonts w:ascii="Arial" w:eastAsia="Times New Roman" w:hAnsi="Arial"/>
      <w:lang w:eastAsia="de-DE"/>
    </w:rPr>
  </w:style>
  <w:style w:type="character" w:styleId="PageNumber">
    <w:name w:val="page number"/>
    <w:basedOn w:val="DefaultParagraphFont"/>
    <w:rsid w:val="00CD6886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88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unhideWhenUsed/>
    <w:rsid w:val="00B1793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25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463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3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573946"/>
  </w:style>
  <w:style w:type="character" w:customStyle="1" w:styleId="CommentTextChar">
    <w:name w:val="Comment Text Char"/>
    <w:basedOn w:val="DefaultParagraphFont"/>
    <w:link w:val="CommentText"/>
    <w:uiPriority w:val="99"/>
    <w:rsid w:val="00573946"/>
    <w:rPr>
      <w:rFonts w:ascii="Arial" w:eastAsia="Times New Roman" w:hAnsi="Arial"/>
      <w:lang w:eastAsia="de-DE"/>
    </w:rPr>
  </w:style>
  <w:style w:type="character" w:customStyle="1" w:styleId="widget-pane-section-info-text">
    <w:name w:val="widget-pane-section-info-text"/>
    <w:basedOn w:val="DefaultParagraphFont"/>
    <w:rsid w:val="00BE23DD"/>
  </w:style>
  <w:style w:type="character" w:styleId="CommentReference">
    <w:name w:val="annotation reference"/>
    <w:basedOn w:val="DefaultParagraphFont"/>
    <w:uiPriority w:val="99"/>
    <w:semiHidden/>
    <w:unhideWhenUsed/>
    <w:rsid w:val="001504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BA"/>
    <w:rPr>
      <w:rFonts w:ascii="Arial" w:eastAsia="Times New Roman" w:hAnsi="Arial"/>
      <w:b/>
      <w:bCs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8D9"/>
    <w:rPr>
      <w:rFonts w:ascii="Arial" w:eastAsia="Times New Roman" w:hAnsi="Arial"/>
      <w:lang w:eastAsia="de-DE"/>
    </w:rPr>
  </w:style>
  <w:style w:type="character" w:styleId="IntenseEmphasis">
    <w:name w:val="Intense Emphasis"/>
    <w:basedOn w:val="DefaultParagraphFont"/>
    <w:uiPriority w:val="21"/>
    <w:qFormat/>
    <w:rsid w:val="006423C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45C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CA8"/>
    <w:rPr>
      <w:rFonts w:ascii="Arial" w:eastAsia="Times New Roman" w:hAnsi="Arial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0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p-alumni.uni-mainz.de/alumni-award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fp-alumni@uni-mainz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fp-alumni@uni-mainz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Paulina Schlosser</cp:lastModifiedBy>
  <cp:revision>26</cp:revision>
  <dcterms:created xsi:type="dcterms:W3CDTF">2017-08-18T11:37:00Z</dcterms:created>
  <dcterms:modified xsi:type="dcterms:W3CDTF">2025-10-22T10:05:00Z</dcterms:modified>
</cp:coreProperties>
</file>